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4589" w14:textId="11DD37B2" w:rsidR="008B5A09" w:rsidRPr="00345FC8" w:rsidRDefault="008B5A0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5A09">
        <w:rPr>
          <w:b/>
          <w:bCs/>
          <w:sz w:val="32"/>
          <w:szCs w:val="32"/>
        </w:rPr>
        <w:t xml:space="preserve">VANILJA </w:t>
      </w:r>
      <w:proofErr w:type="gramStart"/>
      <w:r w:rsidRPr="008B5A09">
        <w:rPr>
          <w:b/>
          <w:bCs/>
          <w:sz w:val="32"/>
          <w:szCs w:val="32"/>
        </w:rPr>
        <w:t>KIERREPULLA</w:t>
      </w:r>
      <w:r w:rsidR="00345FC8">
        <w:rPr>
          <w:b/>
          <w:bCs/>
          <w:sz w:val="32"/>
          <w:szCs w:val="32"/>
        </w:rPr>
        <w:t xml:space="preserve"> </w:t>
      </w:r>
      <w:r w:rsidR="00345FC8">
        <w:rPr>
          <w:sz w:val="32"/>
          <w:szCs w:val="32"/>
        </w:rPr>
        <w:t xml:space="preserve"> (</w:t>
      </w:r>
      <w:proofErr w:type="gramEnd"/>
      <w:r w:rsidR="00345FC8">
        <w:rPr>
          <w:sz w:val="32"/>
          <w:szCs w:val="32"/>
        </w:rPr>
        <w:t>muottiin)</w:t>
      </w:r>
    </w:p>
    <w:p w14:paraId="7AF085B4" w14:textId="77777777" w:rsidR="008B5A09" w:rsidRDefault="008B5A09">
      <w:pPr>
        <w:rPr>
          <w:sz w:val="32"/>
          <w:szCs w:val="32"/>
        </w:rPr>
      </w:pPr>
    </w:p>
    <w:p w14:paraId="38B19D1C" w14:textId="1E94362C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150 g voita</w:t>
      </w:r>
    </w:p>
    <w:p w14:paraId="07007FB9" w14:textId="49F5F5E7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 xml:space="preserve">6 dl </w:t>
      </w:r>
      <w:proofErr w:type="gramStart"/>
      <w:r>
        <w:rPr>
          <w:sz w:val="32"/>
          <w:szCs w:val="32"/>
        </w:rPr>
        <w:t>vehnäjauhoja  +</w:t>
      </w:r>
      <w:proofErr w:type="gramEnd"/>
      <w:r>
        <w:rPr>
          <w:sz w:val="32"/>
          <w:szCs w:val="32"/>
        </w:rPr>
        <w:t xml:space="preserve"> ¼ tl suolaa</w:t>
      </w:r>
    </w:p>
    <w:p w14:paraId="49645CC4" w14:textId="4A83C3D4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1 dl kevyt kermaa tai maitoa</w:t>
      </w:r>
    </w:p>
    <w:p w14:paraId="7D1B7919" w14:textId="5E4A3144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3/4 pala hiivaa</w:t>
      </w:r>
    </w:p>
    <w:p w14:paraId="3C13598A" w14:textId="6454B918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2 kananmunaa + 2 rkl sokeria</w:t>
      </w:r>
    </w:p>
    <w:p w14:paraId="3E74C457" w14:textId="52A763EA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 xml:space="preserve">Nypi voi ja jauhot, johon suola on lisätty. Liota hiiva maitoon. </w:t>
      </w:r>
    </w:p>
    <w:p w14:paraId="2B85354D" w14:textId="77777777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 xml:space="preserve">Vatkaa munat ja sokeri. </w:t>
      </w:r>
    </w:p>
    <w:p w14:paraId="70D4BC7B" w14:textId="7DE73E93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Yhdistä maito ja munaseos nypittyyn seokseen ja anna kohota vähän aikaa.</w:t>
      </w:r>
      <w:r w:rsidR="00345FC8">
        <w:rPr>
          <w:sz w:val="32"/>
          <w:szCs w:val="32"/>
        </w:rPr>
        <w:t xml:space="preserve"> Kohota paremmin vasta rullaamisen jälkeen.</w:t>
      </w:r>
    </w:p>
    <w:p w14:paraId="1D2D16DF" w14:textId="020FB39D" w:rsidR="008B5A09" w:rsidRDefault="008B5A09">
      <w:pPr>
        <w:rPr>
          <w:sz w:val="32"/>
          <w:szCs w:val="32"/>
        </w:rPr>
      </w:pPr>
      <w:r>
        <w:rPr>
          <w:b/>
          <w:bCs/>
          <w:sz w:val="32"/>
          <w:szCs w:val="32"/>
        </w:rPr>
        <w:t>Täyte</w:t>
      </w:r>
    </w:p>
    <w:p w14:paraId="1CD2B413" w14:textId="4F50F8D7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100 voita</w:t>
      </w:r>
    </w:p>
    <w:p w14:paraId="44503197" w14:textId="2BFB1C2E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vajaa 1 dl tomusokeria</w:t>
      </w:r>
    </w:p>
    <w:p w14:paraId="2C463834" w14:textId="2A9A23FA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3 tl vaniljasokeria</w:t>
      </w:r>
    </w:p>
    <w:p w14:paraId="4C60FBA6" w14:textId="0C601CC6" w:rsidR="008B5A09" w:rsidRDefault="008B5A09">
      <w:pPr>
        <w:rPr>
          <w:sz w:val="32"/>
          <w:szCs w:val="32"/>
        </w:rPr>
      </w:pPr>
      <w:r>
        <w:rPr>
          <w:sz w:val="32"/>
          <w:szCs w:val="32"/>
        </w:rPr>
        <w:t>Vaahdota voi ja sokerit. Levit</w:t>
      </w:r>
      <w:r w:rsidR="005C7E32">
        <w:rPr>
          <w:sz w:val="32"/>
          <w:szCs w:val="32"/>
        </w:rPr>
        <w:t>ä</w:t>
      </w:r>
      <w:r>
        <w:rPr>
          <w:sz w:val="32"/>
          <w:szCs w:val="32"/>
        </w:rPr>
        <w:t xml:space="preserve"> seos kaulitulle taikinalle</w:t>
      </w:r>
      <w:r w:rsidR="005C7E32">
        <w:rPr>
          <w:sz w:val="32"/>
          <w:szCs w:val="32"/>
        </w:rPr>
        <w:t xml:space="preserve"> ja rullaa</w:t>
      </w:r>
      <w:r>
        <w:rPr>
          <w:sz w:val="32"/>
          <w:szCs w:val="32"/>
        </w:rPr>
        <w:t>. Tee kahtena palana</w:t>
      </w:r>
      <w:r w:rsidR="005C7E32">
        <w:rPr>
          <w:sz w:val="32"/>
          <w:szCs w:val="32"/>
        </w:rPr>
        <w:t>.</w:t>
      </w:r>
    </w:p>
    <w:p w14:paraId="51B77DBB" w14:textId="43B7F5E5" w:rsidR="005C7E32" w:rsidRDefault="005C7E32">
      <w:pPr>
        <w:rPr>
          <w:sz w:val="32"/>
          <w:szCs w:val="32"/>
        </w:rPr>
      </w:pPr>
      <w:r>
        <w:rPr>
          <w:sz w:val="32"/>
          <w:szCs w:val="32"/>
        </w:rPr>
        <w:t>Voiteluun: kananmuna, raesokeri ja mantelirouhe</w:t>
      </w:r>
    </w:p>
    <w:p w14:paraId="174DD879" w14:textId="2A66DD3B" w:rsidR="008C3382" w:rsidRPr="008B5A09" w:rsidRDefault="008C3382">
      <w:pPr>
        <w:rPr>
          <w:sz w:val="32"/>
          <w:szCs w:val="32"/>
        </w:rPr>
      </w:pPr>
      <w:r>
        <w:rPr>
          <w:sz w:val="32"/>
          <w:szCs w:val="32"/>
        </w:rPr>
        <w:t xml:space="preserve">Paista 225 </w:t>
      </w:r>
      <w:proofErr w:type="spellStart"/>
      <w:r>
        <w:rPr>
          <w:sz w:val="32"/>
          <w:szCs w:val="32"/>
        </w:rPr>
        <w:t>ast</w:t>
      </w:r>
      <w:proofErr w:type="spellEnd"/>
      <w:r>
        <w:rPr>
          <w:sz w:val="32"/>
          <w:szCs w:val="32"/>
        </w:rPr>
        <w:t xml:space="preserve">. n. 10 min </w:t>
      </w:r>
    </w:p>
    <w:p w14:paraId="7A9A10E1" w14:textId="77777777" w:rsidR="008B5A09" w:rsidRPr="008B5A09" w:rsidRDefault="008B5A09">
      <w:pPr>
        <w:rPr>
          <w:sz w:val="32"/>
          <w:szCs w:val="32"/>
        </w:rPr>
      </w:pPr>
    </w:p>
    <w:sectPr w:rsidR="008B5A09" w:rsidRPr="008B5A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09"/>
    <w:rsid w:val="00345FC8"/>
    <w:rsid w:val="005C7E32"/>
    <w:rsid w:val="008B5A09"/>
    <w:rsid w:val="008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8CB7"/>
  <w15:chartTrackingRefBased/>
  <w15:docId w15:val="{8CB3A449-CC1C-447B-B4B8-2E82556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Karttunen</dc:creator>
  <cp:keywords/>
  <dc:description/>
  <cp:lastModifiedBy>Maire Karttunen</cp:lastModifiedBy>
  <cp:revision>3</cp:revision>
  <cp:lastPrinted>2023-05-10T06:31:00Z</cp:lastPrinted>
  <dcterms:created xsi:type="dcterms:W3CDTF">2023-05-10T06:18:00Z</dcterms:created>
  <dcterms:modified xsi:type="dcterms:W3CDTF">2023-05-14T12:11:00Z</dcterms:modified>
</cp:coreProperties>
</file>